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00"/>
        <w:tblW w:w="0" w:type="auto"/>
        <w:tblLook w:val="04A0" w:firstRow="1" w:lastRow="0" w:firstColumn="1" w:lastColumn="0" w:noHBand="0" w:noVBand="1"/>
      </w:tblPr>
      <w:tblGrid>
        <w:gridCol w:w="1508"/>
        <w:gridCol w:w="2456"/>
        <w:gridCol w:w="2410"/>
        <w:gridCol w:w="1134"/>
        <w:gridCol w:w="2552"/>
        <w:gridCol w:w="1134"/>
        <w:gridCol w:w="2551"/>
        <w:gridCol w:w="1418"/>
      </w:tblGrid>
      <w:tr w:rsidR="007F4CD3" w14:paraId="3CD2AF9D" w14:textId="77777777" w:rsidTr="00FD29DF">
        <w:trPr>
          <w:trHeight w:val="977"/>
        </w:trPr>
        <w:tc>
          <w:tcPr>
            <w:tcW w:w="1508" w:type="dxa"/>
            <w:shd w:val="clear" w:color="auto" w:fill="D9D9D9" w:themeFill="background1" w:themeFillShade="D9"/>
          </w:tcPr>
          <w:p w14:paraId="3FC93519" w14:textId="77777777" w:rsidR="007F4CD3" w:rsidRPr="00FD29DF" w:rsidRDefault="007F4CD3" w:rsidP="0000636F">
            <w:pPr>
              <w:rPr>
                <w:rFonts w:cstheme="minorHAnsi"/>
                <w:b/>
              </w:rPr>
            </w:pPr>
          </w:p>
          <w:p w14:paraId="2506CD69" w14:textId="77777777" w:rsidR="007F4CD3" w:rsidRPr="00FD29DF" w:rsidRDefault="007F4CD3" w:rsidP="0000636F">
            <w:pPr>
              <w:rPr>
                <w:rFonts w:cstheme="minorHAnsi"/>
                <w:b/>
              </w:rPr>
            </w:pPr>
          </w:p>
        </w:tc>
        <w:tc>
          <w:tcPr>
            <w:tcW w:w="2456" w:type="dxa"/>
            <w:shd w:val="clear" w:color="auto" w:fill="D9D9D9" w:themeFill="background1" w:themeFillShade="D9"/>
          </w:tcPr>
          <w:p w14:paraId="1102FA02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Arrival Time/Registration </w:t>
            </w:r>
          </w:p>
          <w:p w14:paraId="3A3DCF6E" w14:textId="77777777" w:rsidR="007F4CD3" w:rsidRPr="00FD29DF" w:rsidRDefault="007F4CD3" w:rsidP="00B55A1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9.10 – 10.00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04B8B58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Period 1</w:t>
            </w:r>
          </w:p>
          <w:p w14:paraId="1D2DADC0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10.00 – 10.45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6F5F1C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SNACK</w:t>
            </w:r>
          </w:p>
          <w:p w14:paraId="57A0B67F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Toilet</w:t>
            </w:r>
          </w:p>
          <w:p w14:paraId="4B8613C2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10.50-11.15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1B0C959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Period 2</w:t>
            </w:r>
          </w:p>
          <w:p w14:paraId="26294D4D" w14:textId="77777777" w:rsidR="007F4CD3" w:rsidRPr="00FD29DF" w:rsidRDefault="006B6949" w:rsidP="00B55A16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11.15 – 12.45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9874117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LUNCH</w:t>
            </w:r>
          </w:p>
          <w:p w14:paraId="74D8D915" w14:textId="3670F528" w:rsidR="007F4CD3" w:rsidRPr="00FD29DF" w:rsidRDefault="006B6949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12.</w:t>
            </w:r>
            <w:r w:rsidR="003B38A6">
              <w:rPr>
                <w:rFonts w:asciiTheme="majorHAnsi" w:hAnsiTheme="majorHAnsi" w:cstheme="majorHAnsi"/>
                <w:b/>
                <w:sz w:val="20"/>
                <w:szCs w:val="20"/>
              </w:rPr>
              <w:t>30</w:t>
            </w: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-1.45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3E0CF0A4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Period 3</w:t>
            </w:r>
          </w:p>
          <w:p w14:paraId="1178A0B8" w14:textId="77777777" w:rsidR="007F4CD3" w:rsidRPr="00FD29DF" w:rsidRDefault="006B6949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1.45</w:t>
            </w:r>
            <w:r w:rsidR="007F4CD3"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– 3.00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BBA5DDA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Assembly/ Departure Time</w:t>
            </w:r>
          </w:p>
          <w:p w14:paraId="17AF5814" w14:textId="77777777" w:rsidR="007F4CD3" w:rsidRPr="00FD29DF" w:rsidRDefault="007F4CD3" w:rsidP="0000636F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D29DF">
              <w:rPr>
                <w:rFonts w:asciiTheme="majorHAnsi" w:hAnsiTheme="majorHAnsi" w:cstheme="majorHAnsi"/>
                <w:b/>
                <w:sz w:val="20"/>
                <w:szCs w:val="20"/>
              </w:rPr>
              <w:t>3.00 – 3.15</w:t>
            </w:r>
          </w:p>
        </w:tc>
      </w:tr>
      <w:tr w:rsidR="007F4CD3" w14:paraId="7F1E8682" w14:textId="77777777" w:rsidTr="00B63E62">
        <w:trPr>
          <w:cantSplit/>
          <w:trHeight w:val="1134"/>
        </w:trPr>
        <w:tc>
          <w:tcPr>
            <w:tcW w:w="1508" w:type="dxa"/>
            <w:shd w:val="clear" w:color="auto" w:fill="D9D9D9" w:themeFill="background1" w:themeFillShade="D9"/>
          </w:tcPr>
          <w:p w14:paraId="79A7E449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  <w:r w:rsidRPr="00FD29DF">
              <w:rPr>
                <w:rFonts w:cstheme="minorHAnsi"/>
                <w:b/>
                <w:sz w:val="20"/>
                <w:szCs w:val="20"/>
              </w:rPr>
              <w:t>MONDAY</w:t>
            </w:r>
          </w:p>
          <w:p w14:paraId="38EDC4F3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4A95EA5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0A0948B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B6F5F9A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AB37F3F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32567BB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6" w:type="dxa"/>
          </w:tcPr>
          <w:p w14:paraId="0D095497" w14:textId="77777777" w:rsidR="007F4CD3" w:rsidRPr="00FD29DF" w:rsidRDefault="007F4CD3" w:rsidP="0000636F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Physio and</w:t>
            </w:r>
          </w:p>
          <w:p w14:paraId="39FEEEA9" w14:textId="77777777" w:rsidR="007F4CD3" w:rsidRPr="00FD29DF" w:rsidRDefault="007F4CD3" w:rsidP="0000636F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Standing </w:t>
            </w:r>
          </w:p>
          <w:p w14:paraId="0416A004" w14:textId="77777777" w:rsidR="007F4CD3" w:rsidRPr="00FD29DF" w:rsidRDefault="007F4CD3" w:rsidP="0000636F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Personal Care (PCI &amp; PCL)</w:t>
            </w:r>
          </w:p>
          <w:p w14:paraId="73056C07" w14:textId="77777777" w:rsidR="007F4CD3" w:rsidRPr="00FD29DF" w:rsidRDefault="007F4CD3" w:rsidP="00A30702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Early Morning </w:t>
            </w:r>
            <w:r w:rsidR="00A30702">
              <w:rPr>
                <w:rFonts w:cstheme="minorHAnsi"/>
              </w:rPr>
              <w:t>Work &amp; Thinking Skills</w:t>
            </w:r>
          </w:p>
        </w:tc>
        <w:tc>
          <w:tcPr>
            <w:tcW w:w="2410" w:type="dxa"/>
          </w:tcPr>
          <w:p w14:paraId="320E39B0" w14:textId="77777777" w:rsidR="007F4CD3" w:rsidRPr="00FD29DF" w:rsidRDefault="00416FAB" w:rsidP="0000636F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Communication</w:t>
            </w:r>
          </w:p>
        </w:tc>
        <w:tc>
          <w:tcPr>
            <w:tcW w:w="1134" w:type="dxa"/>
            <w:vMerge w:val="restart"/>
            <w:shd w:val="clear" w:color="auto" w:fill="A6A6A6" w:themeFill="background1" w:themeFillShade="A6"/>
            <w:textDirection w:val="btLr"/>
          </w:tcPr>
          <w:p w14:paraId="66C7D333" w14:textId="77777777" w:rsidR="007F4CD3" w:rsidRPr="00FD29DF" w:rsidRDefault="007F4CD3" w:rsidP="000E021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1AFE498F" w14:textId="77777777" w:rsidR="007F4CD3" w:rsidRPr="00FD29DF" w:rsidRDefault="007F4CD3" w:rsidP="000E021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D29DF">
              <w:rPr>
                <w:rFonts w:cstheme="minorHAnsi"/>
                <w:b/>
                <w:sz w:val="20"/>
                <w:szCs w:val="20"/>
              </w:rPr>
              <w:t xml:space="preserve">Break - Snack, bathroom, positioning for learning and independence, social skills, </w:t>
            </w:r>
            <w:r w:rsidR="00EF2069" w:rsidRPr="00FD29DF">
              <w:rPr>
                <w:rFonts w:cstheme="minorHAnsi"/>
                <w:b/>
                <w:sz w:val="20"/>
                <w:szCs w:val="20"/>
              </w:rPr>
              <w:t>medication (PCI &amp; PLI)</w:t>
            </w:r>
          </w:p>
          <w:p w14:paraId="2858BA5C" w14:textId="77777777" w:rsidR="007F4CD3" w:rsidRPr="00FD29DF" w:rsidRDefault="007F4CD3" w:rsidP="000E021D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EF212DE" w14:textId="77777777" w:rsidR="007F4CD3" w:rsidRPr="00FD29DF" w:rsidRDefault="00416FAB" w:rsidP="0000636F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Communication</w:t>
            </w:r>
          </w:p>
        </w:tc>
        <w:tc>
          <w:tcPr>
            <w:tcW w:w="1134" w:type="dxa"/>
            <w:vMerge w:val="restart"/>
            <w:shd w:val="clear" w:color="auto" w:fill="A6A6A6" w:themeFill="background1" w:themeFillShade="A6"/>
            <w:textDirection w:val="btLr"/>
          </w:tcPr>
          <w:p w14:paraId="57CAB85F" w14:textId="77777777" w:rsidR="00FD29DF" w:rsidRDefault="00FD29DF" w:rsidP="00FD29DF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170FF9BE" w14:textId="77777777" w:rsidR="007F4CD3" w:rsidRPr="00FD29DF" w:rsidRDefault="007F4CD3" w:rsidP="00FD29DF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D29DF">
              <w:rPr>
                <w:rFonts w:cstheme="minorHAnsi"/>
                <w:b/>
                <w:sz w:val="20"/>
                <w:szCs w:val="20"/>
              </w:rPr>
              <w:t>Lunchtime – Lunch, Social and Communication target</w:t>
            </w:r>
            <w:r w:rsidR="00B63E62" w:rsidRPr="00FD29DF">
              <w:rPr>
                <w:rFonts w:cstheme="minorHAnsi"/>
                <w:b/>
                <w:sz w:val="20"/>
                <w:szCs w:val="20"/>
              </w:rPr>
              <w:t>s</w:t>
            </w:r>
            <w:r w:rsidRPr="00FD29DF">
              <w:rPr>
                <w:rFonts w:cstheme="minorHAnsi"/>
                <w:b/>
                <w:sz w:val="20"/>
                <w:szCs w:val="20"/>
              </w:rPr>
              <w:t>, indoor and outdoor activ</w:t>
            </w:r>
            <w:r w:rsidR="00EF2069" w:rsidRPr="00FD29DF">
              <w:rPr>
                <w:rFonts w:cstheme="minorHAnsi"/>
                <w:b/>
                <w:sz w:val="20"/>
                <w:szCs w:val="20"/>
              </w:rPr>
              <w:t>ities PCI</w:t>
            </w:r>
          </w:p>
          <w:p w14:paraId="5AECB0B5" w14:textId="77777777" w:rsidR="007F4CD3" w:rsidRPr="00FD29DF" w:rsidRDefault="007F4CD3" w:rsidP="000E021D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54402EB" w14:textId="77777777" w:rsidR="00132F7F" w:rsidRDefault="00132F7F" w:rsidP="00132F7F">
            <w:r>
              <w:t>Enrichment</w:t>
            </w:r>
          </w:p>
          <w:p w14:paraId="5D30D22D" w14:textId="77777777" w:rsidR="00132F7F" w:rsidRDefault="00132F7F" w:rsidP="00132F7F"/>
          <w:p w14:paraId="34FBFC43" w14:textId="77777777" w:rsidR="00606542" w:rsidRPr="00FD29DF" w:rsidRDefault="00132F7F" w:rsidP="00132F7F">
            <w:pPr>
              <w:rPr>
                <w:rFonts w:cstheme="minorHAnsi"/>
              </w:rPr>
            </w:pPr>
            <w:r>
              <w:t>Boys Group-</w:t>
            </w:r>
          </w:p>
        </w:tc>
        <w:tc>
          <w:tcPr>
            <w:tcW w:w="1418" w:type="dxa"/>
          </w:tcPr>
          <w:p w14:paraId="4209701B" w14:textId="77777777" w:rsidR="007F4CD3" w:rsidRDefault="00962263" w:rsidP="00A32280">
            <w:r>
              <w:t>End of Day Routines</w:t>
            </w:r>
          </w:p>
        </w:tc>
      </w:tr>
      <w:tr w:rsidR="007F4CD3" w14:paraId="7F4196F8" w14:textId="77777777" w:rsidTr="00FD29DF">
        <w:trPr>
          <w:trHeight w:val="1570"/>
        </w:trPr>
        <w:tc>
          <w:tcPr>
            <w:tcW w:w="1508" w:type="dxa"/>
            <w:shd w:val="clear" w:color="auto" w:fill="D9D9D9" w:themeFill="background1" w:themeFillShade="D9"/>
          </w:tcPr>
          <w:p w14:paraId="511B2D1A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  <w:r w:rsidRPr="00FD29DF">
              <w:rPr>
                <w:rFonts w:cstheme="minorHAnsi"/>
                <w:b/>
                <w:sz w:val="20"/>
                <w:szCs w:val="20"/>
              </w:rPr>
              <w:t>TUESDAY</w:t>
            </w:r>
          </w:p>
          <w:p w14:paraId="1A9E0C4C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C4A8EE2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35854B0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EB59C95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844E641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6423B8E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6" w:type="dxa"/>
          </w:tcPr>
          <w:p w14:paraId="15F39EAA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Physio and</w:t>
            </w:r>
          </w:p>
          <w:p w14:paraId="3E1A9EB3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Standing </w:t>
            </w:r>
          </w:p>
          <w:p w14:paraId="1E4702AF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Personal Care(PCI &amp; PCL)</w:t>
            </w:r>
          </w:p>
          <w:p w14:paraId="253EBC42" w14:textId="77777777" w:rsidR="007F4CD3" w:rsidRPr="00FD29DF" w:rsidRDefault="00A30702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Early Morning </w:t>
            </w:r>
            <w:r>
              <w:rPr>
                <w:rFonts w:cstheme="minorHAnsi"/>
              </w:rPr>
              <w:t>Work &amp; Thinking Skills</w:t>
            </w:r>
          </w:p>
        </w:tc>
        <w:tc>
          <w:tcPr>
            <w:tcW w:w="2410" w:type="dxa"/>
          </w:tcPr>
          <w:p w14:paraId="72C8EACB" w14:textId="77777777" w:rsidR="00132F7F" w:rsidRDefault="00132F7F" w:rsidP="00132F7F">
            <w:r>
              <w:t xml:space="preserve">Community links and participation </w:t>
            </w:r>
          </w:p>
          <w:p w14:paraId="20E45E24" w14:textId="77777777" w:rsidR="00132F7F" w:rsidRDefault="00132F7F" w:rsidP="00132F7F"/>
          <w:p w14:paraId="73FC503C" w14:textId="77777777" w:rsidR="00132F7F" w:rsidRDefault="00132F7F" w:rsidP="00132F7F">
            <w:r>
              <w:t>Swimming</w:t>
            </w:r>
          </w:p>
          <w:p w14:paraId="319F00BD" w14:textId="77777777" w:rsidR="00132F7F" w:rsidRDefault="00132F7F" w:rsidP="00132F7F"/>
          <w:p w14:paraId="3BEC1EB7" w14:textId="77777777" w:rsidR="007F4CD3" w:rsidRPr="00FD29DF" w:rsidRDefault="00132F7F" w:rsidP="00132F7F">
            <w:pPr>
              <w:rPr>
                <w:rFonts w:cstheme="minorHAnsi"/>
              </w:rPr>
            </w:pPr>
            <w:r>
              <w:rPr>
                <w:color w:val="FF0000"/>
              </w:rPr>
              <w:t>Reece PPA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6C6313F7" w14:textId="77777777" w:rsidR="007F4CD3" w:rsidRPr="00FD29DF" w:rsidRDefault="007F4CD3" w:rsidP="0000636F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14:paraId="3001E17E" w14:textId="77777777" w:rsidR="00132F7F" w:rsidRDefault="00132F7F" w:rsidP="00132F7F">
            <w:r>
              <w:t xml:space="preserve">Community links and participation </w:t>
            </w:r>
          </w:p>
          <w:p w14:paraId="533474DD" w14:textId="77777777" w:rsidR="00132F7F" w:rsidRDefault="00132F7F" w:rsidP="00132F7F"/>
          <w:p w14:paraId="1E74372D" w14:textId="77777777" w:rsidR="00132F7F" w:rsidRDefault="00132F7F" w:rsidP="00132F7F">
            <w:r>
              <w:t>Swimming</w:t>
            </w:r>
          </w:p>
          <w:p w14:paraId="6B757A9C" w14:textId="77777777" w:rsidR="00132F7F" w:rsidRDefault="00132F7F" w:rsidP="00132F7F"/>
          <w:p w14:paraId="14ED9488" w14:textId="77777777" w:rsidR="00FB288B" w:rsidRPr="00FD29DF" w:rsidRDefault="00132F7F" w:rsidP="00132F7F">
            <w:pPr>
              <w:rPr>
                <w:rFonts w:cstheme="minorHAnsi"/>
              </w:rPr>
            </w:pPr>
            <w:r>
              <w:rPr>
                <w:color w:val="FF0000"/>
              </w:rPr>
              <w:t>Reece PPA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7967E192" w14:textId="77777777" w:rsidR="007F4CD3" w:rsidRPr="00FD29DF" w:rsidRDefault="007F4CD3" w:rsidP="0000636F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14:paraId="214598C6" w14:textId="77777777" w:rsidR="00132F7F" w:rsidRDefault="00132F7F" w:rsidP="00132F7F">
            <w:r>
              <w:t>Functional Maths</w:t>
            </w:r>
          </w:p>
          <w:p w14:paraId="0602ABCA" w14:textId="77777777" w:rsidR="00132F7F" w:rsidRDefault="00132F7F" w:rsidP="00132F7F"/>
          <w:p w14:paraId="2F851F47" w14:textId="77777777" w:rsidR="00132F7F" w:rsidRDefault="00132F7F" w:rsidP="00132F7F">
            <w:r>
              <w:t>Drama Group</w:t>
            </w:r>
          </w:p>
          <w:p w14:paraId="210DB7CB" w14:textId="77777777" w:rsidR="00B63E62" w:rsidRPr="00FD29DF" w:rsidRDefault="00B63E62" w:rsidP="00606542">
            <w:pPr>
              <w:rPr>
                <w:rFonts w:cstheme="minorHAnsi"/>
              </w:rPr>
            </w:pPr>
          </w:p>
        </w:tc>
        <w:tc>
          <w:tcPr>
            <w:tcW w:w="1418" w:type="dxa"/>
          </w:tcPr>
          <w:p w14:paraId="2650A7C9" w14:textId="77777777" w:rsidR="007F4CD3" w:rsidRDefault="00962263" w:rsidP="0000636F">
            <w:r>
              <w:t>End of Day Routines</w:t>
            </w:r>
          </w:p>
        </w:tc>
      </w:tr>
      <w:tr w:rsidR="007F4CD3" w14:paraId="4B27B2FB" w14:textId="77777777" w:rsidTr="00FD29DF">
        <w:trPr>
          <w:trHeight w:val="1663"/>
        </w:trPr>
        <w:tc>
          <w:tcPr>
            <w:tcW w:w="1508" w:type="dxa"/>
            <w:shd w:val="clear" w:color="auto" w:fill="D9D9D9" w:themeFill="background1" w:themeFillShade="D9"/>
          </w:tcPr>
          <w:p w14:paraId="124996D7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  <w:r w:rsidRPr="00FD29DF">
              <w:rPr>
                <w:rFonts w:cstheme="minorHAnsi"/>
                <w:b/>
                <w:sz w:val="20"/>
                <w:szCs w:val="20"/>
              </w:rPr>
              <w:t>WEDNESDAY</w:t>
            </w:r>
          </w:p>
          <w:p w14:paraId="2C2C7B91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18D2BC3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FD4B99F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EE1E42C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AFB5CE7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827D991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6" w:type="dxa"/>
          </w:tcPr>
          <w:p w14:paraId="0BD26CBD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Physio and</w:t>
            </w:r>
          </w:p>
          <w:p w14:paraId="22A25911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Standing </w:t>
            </w:r>
          </w:p>
          <w:p w14:paraId="493FA2D0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Personal Care(PCI &amp; PCL)</w:t>
            </w:r>
          </w:p>
          <w:p w14:paraId="2955E3E6" w14:textId="77777777" w:rsidR="007F4CD3" w:rsidRPr="00FD29DF" w:rsidRDefault="00A30702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Early Morning </w:t>
            </w:r>
            <w:r>
              <w:rPr>
                <w:rFonts w:cstheme="minorHAnsi"/>
              </w:rPr>
              <w:t>Work &amp; Thinking Skills</w:t>
            </w:r>
          </w:p>
        </w:tc>
        <w:tc>
          <w:tcPr>
            <w:tcW w:w="2410" w:type="dxa"/>
          </w:tcPr>
          <w:p w14:paraId="5F14BC54" w14:textId="77777777" w:rsidR="00416FAB" w:rsidRPr="00FD29DF" w:rsidRDefault="00FD29DF" w:rsidP="0000636F">
            <w:pPr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</w:p>
          <w:p w14:paraId="3989D12F" w14:textId="77777777" w:rsidR="00416FAB" w:rsidRPr="00FD29DF" w:rsidRDefault="00416FAB" w:rsidP="0000636F">
            <w:pPr>
              <w:rPr>
                <w:rFonts w:cstheme="minorHAnsi"/>
              </w:rPr>
            </w:pPr>
          </w:p>
          <w:p w14:paraId="772ADCC6" w14:textId="77777777" w:rsidR="00416FAB" w:rsidRPr="00FD29DF" w:rsidRDefault="00416FAB" w:rsidP="0000636F">
            <w:pPr>
              <w:rPr>
                <w:rFonts w:cstheme="minorHAnsi"/>
              </w:rPr>
            </w:pPr>
          </w:p>
          <w:p w14:paraId="42649CED" w14:textId="77777777" w:rsidR="005741A8" w:rsidRPr="00FD29DF" w:rsidRDefault="00132F7F" w:rsidP="005E4BCE">
            <w:pPr>
              <w:rPr>
                <w:rFonts w:cstheme="minorHAnsi"/>
              </w:rPr>
            </w:pPr>
            <w:r w:rsidRPr="00132F7F">
              <w:rPr>
                <w:rFonts w:cstheme="minorHAnsi"/>
                <w:color w:val="FF0000"/>
              </w:rPr>
              <w:t>Megan PPA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28E519D3" w14:textId="77777777" w:rsidR="007F4CD3" w:rsidRPr="00FD29DF" w:rsidRDefault="007F4CD3" w:rsidP="0000636F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14:paraId="781C7270" w14:textId="77777777" w:rsidR="00F61D7D" w:rsidRPr="00FD29DF" w:rsidRDefault="00F61D7D" w:rsidP="00F61D7D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Developing and Managing Relationships</w:t>
            </w:r>
          </w:p>
          <w:p w14:paraId="765F3B21" w14:textId="77777777" w:rsidR="00416FAB" w:rsidRPr="00FD29DF" w:rsidRDefault="00416FAB" w:rsidP="0000636F">
            <w:pPr>
              <w:rPr>
                <w:rFonts w:cstheme="minorHAnsi"/>
              </w:rPr>
            </w:pPr>
          </w:p>
          <w:p w14:paraId="3E6C5859" w14:textId="77777777" w:rsidR="005741A8" w:rsidRPr="00FD29DF" w:rsidRDefault="00132F7F" w:rsidP="0000636F">
            <w:pPr>
              <w:rPr>
                <w:rFonts w:cstheme="minorHAnsi"/>
                <w:sz w:val="20"/>
                <w:szCs w:val="20"/>
              </w:rPr>
            </w:pPr>
            <w:r w:rsidRPr="00132F7F">
              <w:rPr>
                <w:rFonts w:cstheme="minorHAnsi"/>
                <w:color w:val="FF0000"/>
                <w:sz w:val="20"/>
                <w:szCs w:val="20"/>
              </w:rPr>
              <w:t>Megan PPA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5D8635CE" w14:textId="77777777" w:rsidR="007F4CD3" w:rsidRPr="00FD29DF" w:rsidRDefault="007F4CD3" w:rsidP="0000636F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14:paraId="00CB1A20" w14:textId="77777777" w:rsidR="00F61D7D" w:rsidRPr="00FD29DF" w:rsidRDefault="00F61D7D" w:rsidP="00F61D7D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Health and Wellbeing</w:t>
            </w:r>
          </w:p>
          <w:p w14:paraId="0AB5DB86" w14:textId="77777777" w:rsidR="007F4CD3" w:rsidRDefault="007F4CD3" w:rsidP="0000636F">
            <w:pPr>
              <w:rPr>
                <w:rFonts w:cstheme="minorHAnsi"/>
              </w:rPr>
            </w:pPr>
          </w:p>
          <w:p w14:paraId="7DB3695C" w14:textId="77777777" w:rsidR="00F61D7D" w:rsidRPr="00FD29DF" w:rsidRDefault="00F61D7D" w:rsidP="0000636F">
            <w:pPr>
              <w:rPr>
                <w:rFonts w:cstheme="minorHAnsi"/>
              </w:rPr>
            </w:pPr>
          </w:p>
          <w:p w14:paraId="66DDF747" w14:textId="77777777" w:rsidR="00606542" w:rsidRPr="00FD29DF" w:rsidRDefault="00606542" w:rsidP="0000636F">
            <w:pPr>
              <w:rPr>
                <w:rFonts w:cstheme="minorHAnsi"/>
              </w:rPr>
            </w:pPr>
          </w:p>
          <w:p w14:paraId="6C6442F8" w14:textId="77777777" w:rsidR="00606542" w:rsidRPr="00FD29DF" w:rsidRDefault="00606542" w:rsidP="0000636F">
            <w:pPr>
              <w:rPr>
                <w:rFonts w:cstheme="minorHAnsi"/>
              </w:rPr>
            </w:pPr>
          </w:p>
        </w:tc>
        <w:tc>
          <w:tcPr>
            <w:tcW w:w="1418" w:type="dxa"/>
          </w:tcPr>
          <w:p w14:paraId="5D6A1EAD" w14:textId="77777777" w:rsidR="007F4CD3" w:rsidRDefault="00962263" w:rsidP="0000636F">
            <w:r>
              <w:t>End of Day Routines</w:t>
            </w:r>
          </w:p>
        </w:tc>
      </w:tr>
      <w:tr w:rsidR="007F4CD3" w14:paraId="4776C69A" w14:textId="77777777" w:rsidTr="00B63E62">
        <w:tc>
          <w:tcPr>
            <w:tcW w:w="1508" w:type="dxa"/>
            <w:shd w:val="clear" w:color="auto" w:fill="D9D9D9" w:themeFill="background1" w:themeFillShade="D9"/>
          </w:tcPr>
          <w:p w14:paraId="4D0A22BF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  <w:r w:rsidRPr="00FD29DF">
              <w:rPr>
                <w:rFonts w:cstheme="minorHAnsi"/>
                <w:b/>
                <w:sz w:val="20"/>
                <w:szCs w:val="20"/>
              </w:rPr>
              <w:t xml:space="preserve">THURSDAY </w:t>
            </w:r>
          </w:p>
          <w:p w14:paraId="18E3D1E1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6F76C11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CF9C562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5160828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943D248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9E6CF46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6" w:type="dxa"/>
          </w:tcPr>
          <w:p w14:paraId="06AA9656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Physio and</w:t>
            </w:r>
          </w:p>
          <w:p w14:paraId="595615EA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Standing </w:t>
            </w:r>
          </w:p>
          <w:p w14:paraId="5693A672" w14:textId="77777777" w:rsidR="007F4CD3" w:rsidRPr="00FD29DF" w:rsidRDefault="007F4CD3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Personal Care(PCI &amp; PCL)</w:t>
            </w:r>
          </w:p>
          <w:p w14:paraId="79654797" w14:textId="77777777" w:rsidR="007F4CD3" w:rsidRPr="00FD29DF" w:rsidRDefault="00A30702" w:rsidP="00E81748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Early Morning </w:t>
            </w:r>
            <w:r>
              <w:rPr>
                <w:rFonts w:cstheme="minorHAnsi"/>
              </w:rPr>
              <w:t>Work &amp; Thinking Skills</w:t>
            </w:r>
          </w:p>
        </w:tc>
        <w:tc>
          <w:tcPr>
            <w:tcW w:w="2410" w:type="dxa"/>
          </w:tcPr>
          <w:p w14:paraId="3D786670" w14:textId="77777777" w:rsidR="00A32280" w:rsidRPr="00FD29DF" w:rsidRDefault="00250C10" w:rsidP="00A062F1">
            <w:pPr>
              <w:rPr>
                <w:rFonts w:cstheme="minorHAnsi"/>
              </w:rPr>
            </w:pPr>
            <w:r>
              <w:rPr>
                <w:rFonts w:cstheme="minorHAnsi"/>
              </w:rPr>
              <w:t>Creative Development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4EFEB6D2" w14:textId="77777777" w:rsidR="007F4CD3" w:rsidRPr="00FD29DF" w:rsidRDefault="007F4CD3" w:rsidP="0000636F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14:paraId="1CB871DB" w14:textId="77777777" w:rsidR="00FB288B" w:rsidRPr="00FD29DF" w:rsidRDefault="00FD29DF" w:rsidP="00FB288B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Food Technology</w:t>
            </w:r>
          </w:p>
          <w:p w14:paraId="6AF490AF" w14:textId="77777777" w:rsidR="00606542" w:rsidRPr="00FD29DF" w:rsidRDefault="00606542" w:rsidP="0000636F">
            <w:pPr>
              <w:rPr>
                <w:rFonts w:cstheme="minorHAnsi"/>
              </w:rPr>
            </w:pPr>
          </w:p>
          <w:p w14:paraId="435F7745" w14:textId="77777777" w:rsidR="005741A8" w:rsidRPr="00FD29DF" w:rsidRDefault="005741A8" w:rsidP="0000636F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406F68E9" w14:textId="77777777" w:rsidR="007F4CD3" w:rsidRPr="00FD29DF" w:rsidRDefault="007F4CD3" w:rsidP="0000636F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14:paraId="0D187A21" w14:textId="77777777" w:rsidR="00416FAB" w:rsidRPr="00FD29DF" w:rsidRDefault="00FD29DF" w:rsidP="00613139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Individual Learning Pathways</w:t>
            </w:r>
          </w:p>
          <w:p w14:paraId="7F120266" w14:textId="77777777" w:rsidR="00FD29DF" w:rsidRPr="00FD29DF" w:rsidRDefault="00FD29DF" w:rsidP="00613139">
            <w:pPr>
              <w:rPr>
                <w:rFonts w:cstheme="minorHAnsi"/>
              </w:rPr>
            </w:pPr>
          </w:p>
          <w:p w14:paraId="70F30F05" w14:textId="77777777" w:rsidR="00FD29DF" w:rsidRPr="00FD29DF" w:rsidRDefault="00FD29DF" w:rsidP="00613139">
            <w:pPr>
              <w:rPr>
                <w:rFonts w:cstheme="minorHAnsi"/>
              </w:rPr>
            </w:pPr>
          </w:p>
        </w:tc>
        <w:tc>
          <w:tcPr>
            <w:tcW w:w="1418" w:type="dxa"/>
          </w:tcPr>
          <w:p w14:paraId="37941858" w14:textId="77777777" w:rsidR="007F4CD3" w:rsidRDefault="00962263" w:rsidP="0000636F">
            <w:r>
              <w:t>End of Day Routines</w:t>
            </w:r>
          </w:p>
        </w:tc>
      </w:tr>
      <w:tr w:rsidR="007F4CD3" w14:paraId="0B734F44" w14:textId="77777777" w:rsidTr="00B63E62">
        <w:tc>
          <w:tcPr>
            <w:tcW w:w="1508" w:type="dxa"/>
            <w:shd w:val="clear" w:color="auto" w:fill="D9D9D9" w:themeFill="background1" w:themeFillShade="D9"/>
          </w:tcPr>
          <w:p w14:paraId="32ADEB98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  <w:r w:rsidRPr="00FD29DF">
              <w:rPr>
                <w:rFonts w:cstheme="minorHAnsi"/>
                <w:b/>
                <w:sz w:val="20"/>
                <w:szCs w:val="20"/>
              </w:rPr>
              <w:t xml:space="preserve">FRIDAY </w:t>
            </w:r>
          </w:p>
          <w:p w14:paraId="55340467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799C99F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1D8A94F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FE41FA8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D9F2F80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EEDEF35" w14:textId="77777777" w:rsidR="007F4CD3" w:rsidRPr="00FD29DF" w:rsidRDefault="007F4CD3" w:rsidP="0000636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6" w:type="dxa"/>
          </w:tcPr>
          <w:p w14:paraId="78FE9672" w14:textId="77777777" w:rsidR="007F4CD3" w:rsidRPr="00A30702" w:rsidRDefault="007F4CD3" w:rsidP="00E81748">
            <w:pPr>
              <w:rPr>
                <w:rFonts w:cstheme="minorHAnsi"/>
                <w:sz w:val="20"/>
                <w:szCs w:val="20"/>
              </w:rPr>
            </w:pPr>
            <w:r w:rsidRPr="00A30702">
              <w:rPr>
                <w:rFonts w:cstheme="minorHAnsi"/>
                <w:sz w:val="20"/>
                <w:szCs w:val="20"/>
              </w:rPr>
              <w:lastRenderedPageBreak/>
              <w:t>Physio and</w:t>
            </w:r>
          </w:p>
          <w:p w14:paraId="59DE9D95" w14:textId="77777777" w:rsidR="00A30702" w:rsidRDefault="007F4CD3" w:rsidP="00E81748">
            <w:pPr>
              <w:rPr>
                <w:rFonts w:cstheme="minorHAnsi"/>
                <w:sz w:val="20"/>
                <w:szCs w:val="20"/>
              </w:rPr>
            </w:pPr>
            <w:r w:rsidRPr="00A30702">
              <w:rPr>
                <w:rFonts w:cstheme="minorHAnsi"/>
                <w:sz w:val="20"/>
                <w:szCs w:val="20"/>
              </w:rPr>
              <w:t xml:space="preserve">Standing </w:t>
            </w:r>
          </w:p>
          <w:p w14:paraId="4C5034DF" w14:textId="77777777" w:rsidR="007F4CD3" w:rsidRPr="00A30702" w:rsidRDefault="007F4CD3" w:rsidP="00E81748">
            <w:pPr>
              <w:rPr>
                <w:rFonts w:cstheme="minorHAnsi"/>
                <w:sz w:val="20"/>
                <w:szCs w:val="20"/>
              </w:rPr>
            </w:pPr>
            <w:r w:rsidRPr="00A30702">
              <w:rPr>
                <w:rFonts w:cstheme="minorHAnsi"/>
                <w:sz w:val="20"/>
                <w:szCs w:val="20"/>
              </w:rPr>
              <w:t xml:space="preserve">Personal Care(PCI &amp; PCL) </w:t>
            </w:r>
          </w:p>
          <w:p w14:paraId="3C091D63" w14:textId="77777777" w:rsidR="007F4CD3" w:rsidRPr="00A30702" w:rsidRDefault="00A30702" w:rsidP="00E81748">
            <w:pPr>
              <w:rPr>
                <w:rFonts w:cstheme="minorHAnsi"/>
                <w:sz w:val="20"/>
                <w:szCs w:val="20"/>
              </w:rPr>
            </w:pPr>
            <w:r w:rsidRPr="00FD29DF">
              <w:rPr>
                <w:rFonts w:cstheme="minorHAnsi"/>
              </w:rPr>
              <w:t xml:space="preserve">Early Morning </w:t>
            </w:r>
            <w:r>
              <w:rPr>
                <w:rFonts w:cstheme="minorHAnsi"/>
              </w:rPr>
              <w:t>Work &amp; Thinking Skills</w:t>
            </w:r>
          </w:p>
        </w:tc>
        <w:tc>
          <w:tcPr>
            <w:tcW w:w="2410" w:type="dxa"/>
          </w:tcPr>
          <w:p w14:paraId="44B938A7" w14:textId="77777777" w:rsidR="00B63E62" w:rsidRPr="00FD29DF" w:rsidRDefault="00250C10" w:rsidP="00A3228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Enterprise/Life Skills </w:t>
            </w:r>
          </w:p>
          <w:p w14:paraId="10BF48C5" w14:textId="77777777" w:rsidR="005741A8" w:rsidRPr="00FD29DF" w:rsidRDefault="005741A8" w:rsidP="00A32280">
            <w:pPr>
              <w:rPr>
                <w:rFonts w:cstheme="minorHAnsi"/>
              </w:rPr>
            </w:pP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155768D6" w14:textId="77777777" w:rsidR="007F4CD3" w:rsidRPr="00FD29DF" w:rsidRDefault="007F4CD3" w:rsidP="0000636F">
            <w:pPr>
              <w:rPr>
                <w:rFonts w:cstheme="minorHAnsi"/>
              </w:rPr>
            </w:pPr>
          </w:p>
        </w:tc>
        <w:tc>
          <w:tcPr>
            <w:tcW w:w="2552" w:type="dxa"/>
          </w:tcPr>
          <w:p w14:paraId="555DA738" w14:textId="77777777" w:rsidR="00B63E62" w:rsidRPr="00FD29DF" w:rsidRDefault="00416FAB" w:rsidP="001D2753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 xml:space="preserve">Enterprise </w:t>
            </w:r>
          </w:p>
          <w:p w14:paraId="04E4E225" w14:textId="77777777" w:rsidR="005741A8" w:rsidRPr="00FD29DF" w:rsidRDefault="005741A8" w:rsidP="001D2753">
            <w:pPr>
              <w:rPr>
                <w:rFonts w:cstheme="minorHAnsi"/>
              </w:rPr>
            </w:pPr>
          </w:p>
          <w:p w14:paraId="5BC44DE7" w14:textId="77777777" w:rsidR="00FD29DF" w:rsidRPr="00FD29DF" w:rsidRDefault="00FD29DF" w:rsidP="001D2753">
            <w:pPr>
              <w:rPr>
                <w:rFonts w:cstheme="minorHAnsi"/>
              </w:rPr>
            </w:pPr>
          </w:p>
          <w:p w14:paraId="14ED740F" w14:textId="77777777" w:rsidR="00FD29DF" w:rsidRPr="00FD29DF" w:rsidRDefault="00FD29DF" w:rsidP="001D2753">
            <w:pPr>
              <w:rPr>
                <w:rFonts w:cstheme="minorHAnsi"/>
              </w:rPr>
            </w:pPr>
            <w:r w:rsidRPr="00FD29DF">
              <w:rPr>
                <w:rFonts w:cstheme="minorHAnsi"/>
              </w:rPr>
              <w:t>*Bus &amp; Community Visit</w:t>
            </w:r>
          </w:p>
        </w:tc>
        <w:tc>
          <w:tcPr>
            <w:tcW w:w="1134" w:type="dxa"/>
            <w:vMerge/>
            <w:shd w:val="clear" w:color="auto" w:fill="A6A6A6" w:themeFill="background1" w:themeFillShade="A6"/>
          </w:tcPr>
          <w:p w14:paraId="748A0E75" w14:textId="77777777" w:rsidR="007F4CD3" w:rsidRPr="00FD29DF" w:rsidRDefault="007F4CD3" w:rsidP="0000636F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14:paraId="6F598261" w14:textId="77777777" w:rsidR="005741A8" w:rsidRPr="00FD29DF" w:rsidRDefault="00250C10" w:rsidP="00250C1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Enrichment </w:t>
            </w:r>
          </w:p>
        </w:tc>
        <w:tc>
          <w:tcPr>
            <w:tcW w:w="1418" w:type="dxa"/>
          </w:tcPr>
          <w:p w14:paraId="57EBC862" w14:textId="77777777" w:rsidR="007F4CD3" w:rsidRDefault="00962263" w:rsidP="0000636F">
            <w:r>
              <w:t>End of Day Routines</w:t>
            </w:r>
          </w:p>
        </w:tc>
      </w:tr>
    </w:tbl>
    <w:p w14:paraId="61B49A40" w14:textId="77777777" w:rsidR="00EF6B57" w:rsidRDefault="00EF6B57">
      <w:pPr>
        <w:rPr>
          <w:rFonts w:ascii="Arial" w:hAnsi="Arial" w:cs="Arial"/>
          <w:b/>
          <w:sz w:val="28"/>
          <w:szCs w:val="28"/>
        </w:rPr>
      </w:pPr>
    </w:p>
    <w:p w14:paraId="688E6C14" w14:textId="77777777" w:rsidR="000E021D" w:rsidRPr="0000636F" w:rsidRDefault="000E021D" w:rsidP="00D8192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</w:p>
    <w:sectPr w:rsidR="000E021D" w:rsidRPr="0000636F" w:rsidSect="0021036A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A782E" w14:textId="77777777" w:rsidR="00A267F0" w:rsidRDefault="00A267F0" w:rsidP="0000636F">
      <w:pPr>
        <w:spacing w:after="0" w:line="240" w:lineRule="auto"/>
      </w:pPr>
      <w:r>
        <w:separator/>
      </w:r>
    </w:p>
  </w:endnote>
  <w:endnote w:type="continuationSeparator" w:id="0">
    <w:p w14:paraId="574A0969" w14:textId="77777777" w:rsidR="00A267F0" w:rsidRDefault="00A267F0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6B6D" w14:textId="77777777" w:rsidR="0021036A" w:rsidRPr="00FD29DF" w:rsidRDefault="0021036A" w:rsidP="0021036A">
    <w:pPr>
      <w:rPr>
        <w:rFonts w:cstheme="minorHAnsi"/>
        <w:sz w:val="20"/>
        <w:szCs w:val="20"/>
      </w:rPr>
    </w:pPr>
    <w:r w:rsidRPr="00FD29DF">
      <w:rPr>
        <w:rFonts w:cstheme="minorHAnsi"/>
        <w:sz w:val="20"/>
        <w:szCs w:val="20"/>
      </w:rPr>
      <w:t xml:space="preserve">PLI – Positioning for learning and </w:t>
    </w:r>
    <w:r w:rsidR="00FD29DF" w:rsidRPr="00FD29DF">
      <w:rPr>
        <w:rFonts w:cstheme="minorHAnsi"/>
        <w:sz w:val="20"/>
        <w:szCs w:val="20"/>
      </w:rPr>
      <w:t>independence PCI</w:t>
    </w:r>
    <w:r w:rsidRPr="00FD29DF">
      <w:rPr>
        <w:rFonts w:cstheme="minorHAnsi"/>
        <w:b/>
        <w:sz w:val="20"/>
        <w:szCs w:val="20"/>
      </w:rPr>
      <w:t xml:space="preserve"> </w:t>
    </w:r>
    <w:r w:rsidRPr="00FD29DF">
      <w:rPr>
        <w:rFonts w:cstheme="minorHAnsi"/>
        <w:sz w:val="20"/>
        <w:szCs w:val="20"/>
      </w:rPr>
      <w:t>– Personal Care and Independence</w:t>
    </w:r>
  </w:p>
  <w:p w14:paraId="04AC0899" w14:textId="77777777" w:rsidR="00B63E62" w:rsidRPr="00FD29DF" w:rsidRDefault="00B63E62">
    <w:pPr>
      <w:pStyle w:val="Footer"/>
      <w:rPr>
        <w:rFonts w:cstheme="minorHAnsi"/>
        <w:sz w:val="20"/>
        <w:szCs w:val="20"/>
      </w:rPr>
    </w:pPr>
    <w:r w:rsidRPr="00FD29DF">
      <w:rPr>
        <w:rFonts w:cstheme="minorHAnsi"/>
        <w:sz w:val="20"/>
        <w:szCs w:val="20"/>
      </w:rPr>
      <w:t>PLI &amp; PCI – may occur throughout the day depending on personal programmes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2F7D0" w14:textId="77777777" w:rsidR="00A267F0" w:rsidRDefault="00A267F0" w:rsidP="0000636F">
      <w:pPr>
        <w:spacing w:after="0" w:line="240" w:lineRule="auto"/>
      </w:pPr>
      <w:r>
        <w:separator/>
      </w:r>
    </w:p>
  </w:footnote>
  <w:footnote w:type="continuationSeparator" w:id="0">
    <w:p w14:paraId="783669C0" w14:textId="77777777" w:rsidR="00A267F0" w:rsidRDefault="00A267F0" w:rsidP="00006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42BBF" w14:textId="15D4DB83" w:rsidR="0021036A" w:rsidRPr="00FD29DF" w:rsidRDefault="000F390B">
    <w:pPr>
      <w:pStyle w:val="Header"/>
      <w:rPr>
        <w:rFonts w:asciiTheme="majorHAnsi" w:hAnsiTheme="majorHAnsi" w:cstheme="majorHAnsi"/>
        <w:b/>
        <w:sz w:val="24"/>
        <w:szCs w:val="24"/>
      </w:rPr>
    </w:pPr>
    <w:r>
      <w:rPr>
        <w:rFonts w:asciiTheme="majorHAnsi" w:hAnsiTheme="majorHAnsi" w:cstheme="majorHAnsi"/>
        <w:b/>
        <w:sz w:val="24"/>
        <w:szCs w:val="24"/>
      </w:rPr>
      <w:t>College</w:t>
    </w:r>
    <w:r w:rsidR="002274CE" w:rsidRPr="00FD29DF">
      <w:rPr>
        <w:rFonts w:asciiTheme="majorHAnsi" w:hAnsiTheme="majorHAnsi" w:cstheme="majorHAnsi"/>
        <w:b/>
        <w:sz w:val="24"/>
        <w:szCs w:val="24"/>
      </w:rPr>
      <w:t xml:space="preserve"> </w:t>
    </w:r>
    <w:r w:rsidR="00A32280" w:rsidRPr="00FD29DF">
      <w:rPr>
        <w:rFonts w:asciiTheme="majorHAnsi" w:hAnsiTheme="majorHAnsi" w:cstheme="majorHAnsi"/>
        <w:b/>
        <w:sz w:val="24"/>
        <w:szCs w:val="24"/>
      </w:rPr>
      <w:t>Timetable</w:t>
    </w:r>
    <w:r w:rsidR="00BF24B5">
      <w:rPr>
        <w:rFonts w:asciiTheme="majorHAnsi" w:hAnsiTheme="majorHAnsi" w:cstheme="majorHAnsi"/>
        <w:b/>
        <w:sz w:val="24"/>
        <w:szCs w:val="24"/>
      </w:rPr>
      <w:t>, Phoenix</w:t>
    </w:r>
    <w:r w:rsidR="00A32280" w:rsidRPr="00FD29DF">
      <w:rPr>
        <w:rFonts w:asciiTheme="majorHAnsi" w:hAnsiTheme="majorHAnsi" w:cstheme="majorHAnsi"/>
        <w:b/>
        <w:sz w:val="24"/>
        <w:szCs w:val="24"/>
      </w:rPr>
      <w:t xml:space="preserve"> </w:t>
    </w:r>
    <w:r w:rsidR="00FD29DF" w:rsidRPr="00FD29DF">
      <w:rPr>
        <w:rFonts w:asciiTheme="majorHAnsi" w:hAnsiTheme="majorHAnsi" w:cstheme="majorHAnsi"/>
        <w:b/>
        <w:sz w:val="24"/>
        <w:szCs w:val="24"/>
      </w:rPr>
      <w:t>202</w:t>
    </w:r>
    <w:r w:rsidR="00C72AC2">
      <w:rPr>
        <w:rFonts w:asciiTheme="majorHAnsi" w:hAnsiTheme="majorHAnsi" w:cstheme="majorHAnsi"/>
        <w:b/>
        <w:sz w:val="24"/>
        <w:szCs w:val="24"/>
      </w:rPr>
      <w:t>6</w:t>
    </w:r>
    <w:r w:rsidR="00FD29DF" w:rsidRPr="00FD29DF">
      <w:rPr>
        <w:rFonts w:asciiTheme="majorHAnsi" w:hAnsiTheme="majorHAnsi" w:cstheme="majorHAnsi"/>
        <w:b/>
        <w:sz w:val="24"/>
        <w:szCs w:val="24"/>
      </w:rPr>
      <w:t>/2</w:t>
    </w:r>
    <w:r w:rsidR="00C72AC2">
      <w:rPr>
        <w:rFonts w:asciiTheme="majorHAnsi" w:hAnsiTheme="majorHAnsi" w:cstheme="majorHAnsi"/>
        <w:b/>
        <w:sz w:val="24"/>
        <w:szCs w:val="24"/>
      </w:rPr>
      <w:t>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36F"/>
    <w:rsid w:val="0000636F"/>
    <w:rsid w:val="000E021D"/>
    <w:rsid w:val="000F390B"/>
    <w:rsid w:val="000F3EFD"/>
    <w:rsid w:val="00132F7F"/>
    <w:rsid w:val="00147FDA"/>
    <w:rsid w:val="001D2753"/>
    <w:rsid w:val="001F2B50"/>
    <w:rsid w:val="0021036A"/>
    <w:rsid w:val="002274CE"/>
    <w:rsid w:val="00250C10"/>
    <w:rsid w:val="003B38A6"/>
    <w:rsid w:val="0041192D"/>
    <w:rsid w:val="00416FAB"/>
    <w:rsid w:val="00520AD2"/>
    <w:rsid w:val="00573342"/>
    <w:rsid w:val="005741A8"/>
    <w:rsid w:val="005E4BCE"/>
    <w:rsid w:val="00606542"/>
    <w:rsid w:val="00613139"/>
    <w:rsid w:val="00630D73"/>
    <w:rsid w:val="00690B12"/>
    <w:rsid w:val="006B6949"/>
    <w:rsid w:val="006E01F1"/>
    <w:rsid w:val="0071305C"/>
    <w:rsid w:val="007D36BB"/>
    <w:rsid w:val="007E1C3E"/>
    <w:rsid w:val="007E72E1"/>
    <w:rsid w:val="007F4CD3"/>
    <w:rsid w:val="00814EB3"/>
    <w:rsid w:val="00841487"/>
    <w:rsid w:val="008E1285"/>
    <w:rsid w:val="00955AFE"/>
    <w:rsid w:val="00962263"/>
    <w:rsid w:val="00A062F1"/>
    <w:rsid w:val="00A267F0"/>
    <w:rsid w:val="00A30702"/>
    <w:rsid w:val="00A32280"/>
    <w:rsid w:val="00A910C5"/>
    <w:rsid w:val="00AD3017"/>
    <w:rsid w:val="00B516C7"/>
    <w:rsid w:val="00B55A16"/>
    <w:rsid w:val="00B63E62"/>
    <w:rsid w:val="00BD56D7"/>
    <w:rsid w:val="00BF24B5"/>
    <w:rsid w:val="00C52EE8"/>
    <w:rsid w:val="00C72AC2"/>
    <w:rsid w:val="00CA36F6"/>
    <w:rsid w:val="00D003A3"/>
    <w:rsid w:val="00D47491"/>
    <w:rsid w:val="00D8192C"/>
    <w:rsid w:val="00D9069F"/>
    <w:rsid w:val="00D96555"/>
    <w:rsid w:val="00E51155"/>
    <w:rsid w:val="00E81748"/>
    <w:rsid w:val="00E95FFF"/>
    <w:rsid w:val="00EF2069"/>
    <w:rsid w:val="00EF6B57"/>
    <w:rsid w:val="00F61D7D"/>
    <w:rsid w:val="00F72D10"/>
    <w:rsid w:val="00F95B66"/>
    <w:rsid w:val="00FB288B"/>
    <w:rsid w:val="00FD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2B99895B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1D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3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C556A-2E61-4292-A441-5B38B3814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Sarah Fricker - Southview - Receptionist/Admin Assistant</cp:lastModifiedBy>
  <cp:revision>4</cp:revision>
  <cp:lastPrinted>2026-10-19T11:44:00Z</cp:lastPrinted>
  <dcterms:created xsi:type="dcterms:W3CDTF">2026-09-18T12:15:00Z</dcterms:created>
  <dcterms:modified xsi:type="dcterms:W3CDTF">2026-10-19T11:45:00Z</dcterms:modified>
</cp:coreProperties>
</file>